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07114F" w:rsidRDefault="00F7306E">
      <w:pPr>
        <w:spacing w:after="0"/>
        <w:ind w:left="1014"/>
        <w:jc w:val="center"/>
        <w:rPr>
          <w:rFonts w:ascii="Times New Roman" w:eastAsia="Times New Roman" w:hAnsi="Times New Roman" w:cs="Times New Roman"/>
          <w:b/>
          <w:color w:val="002060"/>
          <w:sz w:val="48"/>
          <w:szCs w:val="32"/>
        </w:rPr>
      </w:pPr>
      <w:r w:rsidRPr="0007114F">
        <w:rPr>
          <w:rFonts w:ascii="Times New Roman" w:eastAsia="Times New Roman" w:hAnsi="Times New Roman" w:cs="Times New Roman"/>
          <w:b/>
          <w:color w:val="002060"/>
          <w:sz w:val="48"/>
          <w:szCs w:val="32"/>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06A62DAE" w:rsidR="00353B57" w:rsidRPr="001D596A" w:rsidRDefault="00BE2A14" w:rsidP="00125DD0">
            <w:pPr>
              <w:rPr>
                <w:b/>
                <w:bCs/>
              </w:rPr>
            </w:pPr>
            <w:r>
              <w:rPr>
                <w:b/>
                <w:bCs/>
              </w:rPr>
              <w:t>Cleaner</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26397149" w:rsidR="007B59B4" w:rsidRDefault="00032853" w:rsidP="00EB1B39">
            <w:r>
              <w:t>YAO-</w:t>
            </w:r>
            <w:r w:rsidR="00EB1B39">
              <w:t>Ebl</w:t>
            </w:r>
            <w:r w:rsidR="005E26CF">
              <w:t>-</w:t>
            </w:r>
            <w:r w:rsidR="00BE2A14">
              <w:t>19-25</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5222132E" w:rsidR="00E74F68" w:rsidRPr="002148D2" w:rsidRDefault="00074379" w:rsidP="00EB1B39">
            <w:r>
              <w:t>9.5</w:t>
            </w:r>
            <w:r w:rsidR="00EB1B39">
              <w:t xml:space="preserve"> Months</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30CE33FE" w:rsidR="00353B57" w:rsidRDefault="00EB1B39" w:rsidP="00520090">
            <w:r>
              <w:t>Qushtapa</w:t>
            </w:r>
            <w:r w:rsidR="0007114F">
              <w:t xml:space="preserve"> – Erbil</w:t>
            </w:r>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741E2FC4" w:rsidR="00353B57" w:rsidRDefault="00EB1B39" w:rsidP="001B7563">
            <w:r>
              <w:t>Tuesday 1</w:t>
            </w:r>
            <w:r w:rsidR="001B7563">
              <w:t>7</w:t>
            </w:r>
            <w:bookmarkStart w:id="0" w:name="_GoBack"/>
            <w:bookmarkEnd w:id="0"/>
            <w:r w:rsidR="000D1BA8" w:rsidRPr="002148D2">
              <w:t>/</w:t>
            </w:r>
            <w:r w:rsidR="00032853">
              <w:t>1</w:t>
            </w:r>
            <w:r>
              <w:t>2</w:t>
            </w:r>
            <w:r w:rsidR="000D1BA8" w:rsidRPr="002148D2">
              <w:t>/201</w:t>
            </w:r>
            <w:r w:rsidR="00645ED3">
              <w:t>9</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bl>
    <w:p w14:paraId="55A1AB30" w14:textId="5DA8C2AB" w:rsidR="00353B57" w:rsidRDefault="00353B57" w:rsidP="00A9046E">
      <w:pPr>
        <w:spacing w:after="0"/>
      </w:pP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0178AD6A" w14:textId="3F2A2307" w:rsidR="00BE2A14" w:rsidRPr="00BE2A14" w:rsidRDefault="00BE2A14" w:rsidP="00BE2A14">
            <w:pPr>
              <w:pStyle w:val="ListParagraph"/>
              <w:numPr>
                <w:ilvl w:val="0"/>
                <w:numId w:val="17"/>
              </w:numPr>
              <w:ind w:left="562" w:hanging="426"/>
              <w:rPr>
                <w:sz w:val="24"/>
                <w:szCs w:val="24"/>
              </w:rPr>
            </w:pPr>
            <w:r w:rsidRPr="00BE2A14">
              <w:rPr>
                <w:sz w:val="24"/>
                <w:szCs w:val="24"/>
              </w:rPr>
              <w:t xml:space="preserve">Cleaning offices, sanitation facilities, </w:t>
            </w:r>
            <w:proofErr w:type="gramStart"/>
            <w:r w:rsidRPr="00BE2A14">
              <w:rPr>
                <w:sz w:val="24"/>
                <w:szCs w:val="24"/>
              </w:rPr>
              <w:t>kitchen</w:t>
            </w:r>
            <w:proofErr w:type="gramEnd"/>
            <w:r w:rsidRPr="00BE2A14">
              <w:rPr>
                <w:sz w:val="24"/>
                <w:szCs w:val="24"/>
              </w:rPr>
              <w:t xml:space="preserve"> and office surroundings</w:t>
            </w:r>
            <w:r>
              <w:rPr>
                <w:sz w:val="24"/>
                <w:szCs w:val="24"/>
              </w:rPr>
              <w:t>.</w:t>
            </w:r>
          </w:p>
          <w:p w14:paraId="0DA17C53" w14:textId="1C7464ED" w:rsidR="00BE2A14" w:rsidRPr="00BE2A14" w:rsidRDefault="00BE2A14" w:rsidP="00BE2A14">
            <w:pPr>
              <w:pStyle w:val="ListParagraph"/>
              <w:numPr>
                <w:ilvl w:val="0"/>
                <w:numId w:val="17"/>
              </w:numPr>
              <w:ind w:left="562" w:hanging="426"/>
              <w:rPr>
                <w:sz w:val="24"/>
                <w:szCs w:val="24"/>
              </w:rPr>
            </w:pPr>
            <w:r w:rsidRPr="00BE2A14">
              <w:rPr>
                <w:sz w:val="24"/>
                <w:szCs w:val="24"/>
              </w:rPr>
              <w:t>Reports damages or losses on equipment</w:t>
            </w:r>
            <w:r>
              <w:rPr>
                <w:sz w:val="24"/>
                <w:szCs w:val="24"/>
              </w:rPr>
              <w:t>.</w:t>
            </w:r>
          </w:p>
          <w:p w14:paraId="072B3434" w14:textId="561467BD" w:rsidR="00BE2A14" w:rsidRPr="00BE2A14" w:rsidRDefault="00BE2A14" w:rsidP="00BE2A14">
            <w:pPr>
              <w:pStyle w:val="ListParagraph"/>
              <w:numPr>
                <w:ilvl w:val="0"/>
                <w:numId w:val="17"/>
              </w:numPr>
              <w:ind w:left="562" w:hanging="426"/>
              <w:rPr>
                <w:sz w:val="24"/>
                <w:szCs w:val="24"/>
              </w:rPr>
            </w:pPr>
            <w:r w:rsidRPr="00BE2A14">
              <w:rPr>
                <w:sz w:val="24"/>
                <w:szCs w:val="24"/>
              </w:rPr>
              <w:t>Sweeping, vacuuming and mopping floors</w:t>
            </w:r>
            <w:r>
              <w:rPr>
                <w:sz w:val="24"/>
                <w:szCs w:val="24"/>
              </w:rPr>
              <w:t>.</w:t>
            </w:r>
          </w:p>
          <w:p w14:paraId="1F7E68C6" w14:textId="47CCDA2F" w:rsidR="00BE2A14" w:rsidRPr="00BE2A14" w:rsidRDefault="00BE2A14" w:rsidP="00BE2A14">
            <w:pPr>
              <w:pStyle w:val="ListParagraph"/>
              <w:numPr>
                <w:ilvl w:val="0"/>
                <w:numId w:val="17"/>
              </w:numPr>
              <w:ind w:left="562" w:hanging="426"/>
              <w:rPr>
                <w:sz w:val="24"/>
                <w:szCs w:val="24"/>
              </w:rPr>
            </w:pPr>
            <w:r w:rsidRPr="00BE2A14">
              <w:rPr>
                <w:sz w:val="24"/>
                <w:szCs w:val="24"/>
              </w:rPr>
              <w:t>Provides support during official events</w:t>
            </w:r>
            <w:r>
              <w:rPr>
                <w:sz w:val="24"/>
                <w:szCs w:val="24"/>
              </w:rPr>
              <w:t>.</w:t>
            </w:r>
          </w:p>
          <w:p w14:paraId="4F8646C3" w14:textId="26C1939A" w:rsidR="00BE2A14" w:rsidRPr="00BE2A14" w:rsidRDefault="00BE2A14" w:rsidP="00BE2A14">
            <w:pPr>
              <w:pStyle w:val="ListParagraph"/>
              <w:numPr>
                <w:ilvl w:val="0"/>
                <w:numId w:val="17"/>
              </w:numPr>
              <w:ind w:left="562" w:hanging="426"/>
              <w:rPr>
                <w:sz w:val="24"/>
                <w:szCs w:val="24"/>
              </w:rPr>
            </w:pPr>
            <w:r w:rsidRPr="00BE2A14">
              <w:rPr>
                <w:sz w:val="24"/>
                <w:szCs w:val="24"/>
              </w:rPr>
              <w:t>Assures availability of sanitation supplies</w:t>
            </w:r>
            <w:r>
              <w:rPr>
                <w:sz w:val="24"/>
                <w:szCs w:val="24"/>
              </w:rPr>
              <w:t>.</w:t>
            </w:r>
          </w:p>
          <w:p w14:paraId="6D558C54" w14:textId="10297ABE" w:rsidR="00BE2A14" w:rsidRPr="00BE2A14" w:rsidRDefault="00BE2A14" w:rsidP="00BE2A14">
            <w:pPr>
              <w:pStyle w:val="ListParagraph"/>
              <w:numPr>
                <w:ilvl w:val="0"/>
                <w:numId w:val="17"/>
              </w:numPr>
              <w:ind w:left="562" w:hanging="426"/>
              <w:rPr>
                <w:sz w:val="24"/>
                <w:szCs w:val="24"/>
              </w:rPr>
            </w:pPr>
            <w:r w:rsidRPr="00BE2A14">
              <w:rPr>
                <w:sz w:val="24"/>
                <w:szCs w:val="24"/>
              </w:rPr>
              <w:t>Respect the essential hygiene regulations and maintain exemplary conditions of hygiene in the kitchen and storage areas</w:t>
            </w:r>
            <w:r>
              <w:rPr>
                <w:sz w:val="24"/>
                <w:szCs w:val="24"/>
              </w:rPr>
              <w:t>.</w:t>
            </w:r>
          </w:p>
          <w:p w14:paraId="05F560D0" w14:textId="5D84961F" w:rsidR="00BE2A14" w:rsidRPr="00BE2A14" w:rsidRDefault="00BE2A14" w:rsidP="00BE2A14">
            <w:pPr>
              <w:pStyle w:val="ListParagraph"/>
              <w:numPr>
                <w:ilvl w:val="0"/>
                <w:numId w:val="17"/>
              </w:numPr>
              <w:ind w:left="562" w:hanging="426"/>
              <w:rPr>
                <w:sz w:val="24"/>
                <w:szCs w:val="24"/>
              </w:rPr>
            </w:pPr>
            <w:r w:rsidRPr="00BE2A14">
              <w:rPr>
                <w:sz w:val="24"/>
                <w:szCs w:val="24"/>
              </w:rPr>
              <w:t>Clean and disinfect the bathrooms and toilets</w:t>
            </w:r>
            <w:r>
              <w:rPr>
                <w:sz w:val="24"/>
                <w:szCs w:val="24"/>
              </w:rPr>
              <w:t>.</w:t>
            </w:r>
          </w:p>
          <w:p w14:paraId="318FCD6D" w14:textId="77777777" w:rsidR="00BE2A14" w:rsidRPr="00BE2A14" w:rsidRDefault="00BE2A14" w:rsidP="00BE2A14">
            <w:pPr>
              <w:pStyle w:val="ListParagraph"/>
              <w:numPr>
                <w:ilvl w:val="0"/>
                <w:numId w:val="17"/>
              </w:numPr>
              <w:ind w:left="562" w:hanging="426"/>
              <w:rPr>
                <w:sz w:val="24"/>
                <w:szCs w:val="24"/>
              </w:rPr>
            </w:pPr>
            <w:r w:rsidRPr="00BE2A14">
              <w:rPr>
                <w:sz w:val="24"/>
                <w:szCs w:val="24"/>
              </w:rPr>
              <w:t>Ensure that each bathroom is equipped with toilet paper, soap and a hand towel.</w:t>
            </w:r>
          </w:p>
          <w:p w14:paraId="74C89B79" w14:textId="2533C9B3" w:rsidR="00BE2A14" w:rsidRPr="00BE2A14" w:rsidRDefault="00BE2A14" w:rsidP="00BE2A14">
            <w:pPr>
              <w:pStyle w:val="ListParagraph"/>
              <w:numPr>
                <w:ilvl w:val="0"/>
                <w:numId w:val="17"/>
              </w:numPr>
              <w:ind w:left="562" w:hanging="426"/>
              <w:rPr>
                <w:sz w:val="24"/>
                <w:szCs w:val="24"/>
              </w:rPr>
            </w:pPr>
            <w:r w:rsidRPr="00BE2A14">
              <w:rPr>
                <w:sz w:val="24"/>
                <w:szCs w:val="24"/>
              </w:rPr>
              <w:t>Empty waste paper baskets and rubbish bins</w:t>
            </w:r>
            <w:r>
              <w:rPr>
                <w:sz w:val="24"/>
                <w:szCs w:val="24"/>
              </w:rPr>
              <w:t>.</w:t>
            </w:r>
          </w:p>
          <w:p w14:paraId="4F0158BB" w14:textId="77777777" w:rsidR="00BE2A14" w:rsidRPr="00BE2A14" w:rsidRDefault="00BE2A14" w:rsidP="00BE2A14">
            <w:pPr>
              <w:pStyle w:val="ListParagraph"/>
              <w:numPr>
                <w:ilvl w:val="0"/>
                <w:numId w:val="17"/>
              </w:numPr>
              <w:ind w:left="562" w:hanging="426"/>
              <w:rPr>
                <w:sz w:val="24"/>
                <w:szCs w:val="24"/>
              </w:rPr>
            </w:pPr>
            <w:r w:rsidRPr="00BE2A14">
              <w:rPr>
                <w:sz w:val="24"/>
                <w:szCs w:val="24"/>
              </w:rPr>
              <w:t>Manage the stock of cleaning products under the supervision of his/her direct supervisor.</w:t>
            </w:r>
          </w:p>
          <w:p w14:paraId="01B5EDCE" w14:textId="6E695A05" w:rsidR="00BE2A14" w:rsidRPr="00BE2A14" w:rsidRDefault="00BE2A14" w:rsidP="00BE2A14">
            <w:pPr>
              <w:pStyle w:val="ListParagraph"/>
              <w:numPr>
                <w:ilvl w:val="0"/>
                <w:numId w:val="17"/>
              </w:numPr>
              <w:ind w:left="562" w:hanging="426"/>
              <w:rPr>
                <w:sz w:val="24"/>
                <w:szCs w:val="24"/>
              </w:rPr>
            </w:pPr>
            <w:r w:rsidRPr="00BE2A14">
              <w:rPr>
                <w:sz w:val="24"/>
                <w:szCs w:val="24"/>
              </w:rPr>
              <w:t>Keeping all public spaces neat and tidy</w:t>
            </w:r>
            <w:r>
              <w:rPr>
                <w:sz w:val="24"/>
                <w:szCs w:val="24"/>
              </w:rPr>
              <w:t>.</w:t>
            </w:r>
          </w:p>
          <w:p w14:paraId="3B70B295" w14:textId="79FCED69" w:rsidR="00BE2A14" w:rsidRPr="00BE2A14" w:rsidRDefault="00BE2A14" w:rsidP="00BE2A14">
            <w:pPr>
              <w:pStyle w:val="ListParagraph"/>
              <w:numPr>
                <w:ilvl w:val="0"/>
                <w:numId w:val="17"/>
              </w:numPr>
              <w:ind w:left="562" w:hanging="426"/>
              <w:rPr>
                <w:sz w:val="24"/>
                <w:szCs w:val="24"/>
              </w:rPr>
            </w:pPr>
            <w:r w:rsidRPr="00BE2A14">
              <w:rPr>
                <w:sz w:val="24"/>
                <w:szCs w:val="24"/>
              </w:rPr>
              <w:t>Cleaning windows, glass surfaces, and mirrors</w:t>
            </w:r>
            <w:r>
              <w:rPr>
                <w:sz w:val="24"/>
                <w:szCs w:val="24"/>
              </w:rPr>
              <w:t>.</w:t>
            </w:r>
          </w:p>
          <w:p w14:paraId="6D7FC131" w14:textId="6F785DF4" w:rsidR="00BE2A14" w:rsidRPr="00BE2A14" w:rsidRDefault="00BE2A14" w:rsidP="00BE2A14">
            <w:pPr>
              <w:pStyle w:val="ListParagraph"/>
              <w:numPr>
                <w:ilvl w:val="0"/>
                <w:numId w:val="17"/>
              </w:numPr>
              <w:ind w:left="562" w:hanging="426"/>
              <w:rPr>
                <w:sz w:val="24"/>
                <w:szCs w:val="24"/>
              </w:rPr>
            </w:pPr>
            <w:r w:rsidRPr="00BE2A14">
              <w:rPr>
                <w:sz w:val="24"/>
                <w:szCs w:val="24"/>
              </w:rPr>
              <w:t>Report repairs and replacements needed when encountered on job</w:t>
            </w:r>
            <w:r>
              <w:rPr>
                <w:sz w:val="24"/>
                <w:szCs w:val="24"/>
              </w:rPr>
              <w:t>.</w:t>
            </w:r>
          </w:p>
          <w:p w14:paraId="56236A44" w14:textId="7FF0BF1C" w:rsidR="007B6A6B" w:rsidRPr="00BE2A14" w:rsidRDefault="00BE2A14" w:rsidP="00BE2A14">
            <w:pPr>
              <w:pStyle w:val="ListParagraph"/>
              <w:numPr>
                <w:ilvl w:val="0"/>
                <w:numId w:val="17"/>
              </w:numPr>
              <w:ind w:left="562" w:hanging="426"/>
              <w:rPr>
                <w:sz w:val="24"/>
                <w:szCs w:val="24"/>
              </w:rPr>
            </w:pPr>
            <w:r w:rsidRPr="00BE2A14">
              <w:rPr>
                <w:sz w:val="24"/>
                <w:szCs w:val="24"/>
              </w:rPr>
              <w:t>Undertake any other duties required</w:t>
            </w:r>
            <w:r>
              <w:rPr>
                <w:sz w:val="24"/>
                <w:szCs w:val="24"/>
              </w:rPr>
              <w:t>.</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54B33AE7" w14:textId="01EB3290" w:rsidR="00BE2A14" w:rsidRPr="00A4483A" w:rsidRDefault="00BE2A14" w:rsidP="00BE2A14">
            <w:pPr>
              <w:pStyle w:val="ListParagraph"/>
              <w:numPr>
                <w:ilvl w:val="0"/>
                <w:numId w:val="9"/>
              </w:numPr>
              <w:ind w:left="315" w:hanging="284"/>
            </w:pPr>
            <w:r w:rsidRPr="00BE2A14">
              <w:t>Generally no need for Higher Education.</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7BDF4F5D" w14:textId="77777777" w:rsidR="00BE2A14" w:rsidRPr="00BE2A14" w:rsidRDefault="00BE2A14" w:rsidP="00BE2A14">
            <w:pPr>
              <w:pStyle w:val="ListParagraph"/>
              <w:numPr>
                <w:ilvl w:val="0"/>
                <w:numId w:val="9"/>
              </w:numPr>
              <w:spacing w:line="276" w:lineRule="auto"/>
              <w:ind w:left="315" w:hanging="284"/>
              <w:rPr>
                <w:rFonts w:cs="Arial"/>
              </w:rPr>
            </w:pPr>
            <w:r w:rsidRPr="00BE2A14">
              <w:rPr>
                <w:rFonts w:cs="Arial"/>
              </w:rPr>
              <w:t>Minimum 1-year experience in similar position.</w:t>
            </w:r>
          </w:p>
          <w:p w14:paraId="40F49C8B" w14:textId="77777777" w:rsidR="00BE2A14" w:rsidRPr="00BE2A14" w:rsidRDefault="00BE2A14" w:rsidP="00BE2A14">
            <w:pPr>
              <w:pStyle w:val="ListParagraph"/>
              <w:numPr>
                <w:ilvl w:val="0"/>
                <w:numId w:val="9"/>
              </w:numPr>
              <w:spacing w:line="276" w:lineRule="auto"/>
              <w:ind w:left="315" w:hanging="284"/>
              <w:rPr>
                <w:rFonts w:cs="Arial"/>
              </w:rPr>
            </w:pPr>
            <w:r w:rsidRPr="00BE2A14">
              <w:rPr>
                <w:rFonts w:cs="Arial"/>
              </w:rPr>
              <w:t>Cultural awareness and ability to build relationships quickly with a wide variety of people</w:t>
            </w:r>
          </w:p>
          <w:p w14:paraId="032660C8" w14:textId="77777777" w:rsidR="00BE2A14" w:rsidRPr="00BE2A14" w:rsidRDefault="00BE2A14" w:rsidP="00BE2A14">
            <w:pPr>
              <w:pStyle w:val="ListParagraph"/>
              <w:numPr>
                <w:ilvl w:val="0"/>
                <w:numId w:val="9"/>
              </w:numPr>
              <w:spacing w:line="276" w:lineRule="auto"/>
              <w:ind w:left="315" w:hanging="284"/>
              <w:rPr>
                <w:rFonts w:cs="Arial"/>
              </w:rPr>
            </w:pPr>
            <w:r w:rsidRPr="00BE2A14">
              <w:rPr>
                <w:rFonts w:cs="Arial"/>
              </w:rPr>
              <w:t>Patient, adaptable, flexible, able to improvise and remain responsive and communicate clearly and effectively under pressure</w:t>
            </w:r>
          </w:p>
          <w:p w14:paraId="286F9713" w14:textId="77777777" w:rsidR="009D4769" w:rsidRPr="009D4769" w:rsidRDefault="009D4769" w:rsidP="009D4769">
            <w:pPr>
              <w:spacing w:line="276" w:lineRule="auto"/>
              <w:rPr>
                <w:rFonts w:cs="Arial"/>
              </w:rPr>
            </w:pPr>
          </w:p>
          <w:p w14:paraId="0CCF9E4D" w14:textId="77777777" w:rsidR="00485EAB" w:rsidRPr="00077487" w:rsidRDefault="00485EAB" w:rsidP="00485EAB">
            <w:pPr>
              <w:spacing w:after="169"/>
            </w:pPr>
            <w:r w:rsidRPr="00077487">
              <w:rPr>
                <w:b/>
              </w:rPr>
              <w:t xml:space="preserve">Knowledge:  </w:t>
            </w:r>
          </w:p>
          <w:p w14:paraId="5E029441" w14:textId="77777777" w:rsidR="00BE2A14" w:rsidRPr="00BE2A14" w:rsidRDefault="00BE2A14" w:rsidP="00BE2A14">
            <w:pPr>
              <w:pStyle w:val="ListParagraph"/>
              <w:numPr>
                <w:ilvl w:val="0"/>
                <w:numId w:val="9"/>
              </w:numPr>
              <w:ind w:left="315" w:hanging="284"/>
            </w:pPr>
            <w:r w:rsidRPr="00BE2A14">
              <w:t>Excellent communication skills.</w:t>
            </w:r>
          </w:p>
          <w:p w14:paraId="23FE6BF0" w14:textId="77777777" w:rsidR="00BE2A14" w:rsidRPr="00BE2A14" w:rsidRDefault="00BE2A14" w:rsidP="00BE2A14">
            <w:pPr>
              <w:pStyle w:val="ListParagraph"/>
              <w:numPr>
                <w:ilvl w:val="0"/>
                <w:numId w:val="9"/>
              </w:numPr>
              <w:ind w:left="315" w:hanging="284"/>
            </w:pPr>
            <w:r w:rsidRPr="00BE2A14">
              <w:t>Able to adapt within a work environment containing individuals of multiple and various cultural and educational backgrounds.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38369E33" w:rsidR="00485EAB" w:rsidRPr="00655E98" w:rsidRDefault="00BE2A14" w:rsidP="00BE2A14">
            <w:pPr>
              <w:pStyle w:val="ListParagraph"/>
              <w:numPr>
                <w:ilvl w:val="0"/>
                <w:numId w:val="16"/>
              </w:numPr>
              <w:ind w:left="457"/>
              <w:rPr>
                <w:rFonts w:ascii="Times New Roman" w:eastAsia="Times New Roman" w:hAnsi="Times New Roman" w:cs="Times New Roman"/>
                <w:sz w:val="24"/>
              </w:rPr>
            </w:pPr>
            <w:r w:rsidRPr="00BE2A14">
              <w:t>Strong communication skills</w:t>
            </w:r>
            <w:r>
              <w:t xml:space="preserve"> in</w:t>
            </w:r>
            <w:r w:rsidRPr="00BE2A14">
              <w:t xml:space="preserve"> Kurdish and</w:t>
            </w:r>
            <w:r>
              <w:t>/or</w:t>
            </w:r>
            <w:r w:rsidRPr="00BE2A14">
              <w:t xml:space="preserve"> Arabic</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lastRenderedPageBreak/>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53A10CE4" w:rsidR="001D7B9F" w:rsidRPr="00C1776E" w:rsidRDefault="001D7B9F" w:rsidP="0007114F">
      <w:r>
        <w:t xml:space="preserve">Email subject must </w:t>
      </w:r>
      <w:proofErr w:type="gramStart"/>
      <w:r>
        <w:t>read:</w:t>
      </w:r>
      <w:proofErr w:type="gramEnd"/>
      <w:r>
        <w:t xml:space="preserve"> </w:t>
      </w:r>
      <w:r w:rsidR="00645ED3" w:rsidRPr="00645ED3">
        <w:rPr>
          <w:b/>
          <w:bCs/>
        </w:rPr>
        <w:t>Y</w:t>
      </w:r>
      <w:r w:rsidR="00BE2A14">
        <w:rPr>
          <w:b/>
          <w:bCs/>
        </w:rPr>
        <w:t>AO-Ebl-19-25</w:t>
      </w:r>
    </w:p>
    <w:p w14:paraId="1213AE82" w14:textId="30F4628A" w:rsidR="001D7B9F" w:rsidRDefault="001D7B9F" w:rsidP="003E5C39">
      <w:pPr>
        <w:pStyle w:val="ListParagraph"/>
        <w:numPr>
          <w:ilvl w:val="0"/>
          <w:numId w:val="6"/>
        </w:numPr>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will be contacted</w:t>
      </w:r>
    </w:p>
    <w:p w14:paraId="216FCE64" w14:textId="462E795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ECD84" w14:textId="77777777" w:rsidR="00B06CA5" w:rsidRDefault="00B06CA5">
      <w:pPr>
        <w:spacing w:after="0" w:line="240" w:lineRule="auto"/>
      </w:pPr>
      <w:r>
        <w:separator/>
      </w:r>
    </w:p>
  </w:endnote>
  <w:endnote w:type="continuationSeparator" w:id="0">
    <w:p w14:paraId="52CE7062" w14:textId="77777777" w:rsidR="00B06CA5" w:rsidRDefault="00B06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RudawRegular">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24B670E4" w:rsidR="00A4483A" w:rsidRDefault="00A4483A">
    <w:pPr>
      <w:spacing w:after="50"/>
    </w:pPr>
    <w:r>
      <w:fldChar w:fldCharType="begin"/>
    </w:r>
    <w:r>
      <w:instrText xml:space="preserve"> PAGE   \* MERGEFORMAT </w:instrText>
    </w:r>
    <w:r>
      <w:fldChar w:fldCharType="separate"/>
    </w:r>
    <w:r w:rsidR="001B7563" w:rsidRPr="001B7563">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A433A" w14:textId="77777777" w:rsidR="00B06CA5" w:rsidRDefault="00B06CA5">
      <w:pPr>
        <w:spacing w:after="0" w:line="240" w:lineRule="auto"/>
      </w:pPr>
      <w:r>
        <w:separator/>
      </w:r>
    </w:p>
  </w:footnote>
  <w:footnote w:type="continuationSeparator" w:id="0">
    <w:p w14:paraId="20440D7E" w14:textId="77777777" w:rsidR="00B06CA5" w:rsidRDefault="00B06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1D143C0C" w:rsidR="00A4483A" w:rsidRDefault="00EB1B39">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145DD86A">
              <wp:simplePos x="0" y="0"/>
              <wp:positionH relativeFrom="column">
                <wp:posOffset>401955</wp:posOffset>
              </wp:positionH>
              <wp:positionV relativeFrom="paragraph">
                <wp:posOffset>119380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9.4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536B1182">
          <wp:simplePos x="0" y="0"/>
          <wp:positionH relativeFrom="column">
            <wp:posOffset>-602421</wp:posOffset>
          </wp:positionH>
          <wp:positionV relativeFrom="paragraph">
            <wp:posOffset>33654</wp:posOffset>
          </wp:positionV>
          <wp:extent cx="879281" cy="10382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40" cy="10437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0"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1"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2"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C277F"/>
    <w:multiLevelType w:val="multilevel"/>
    <w:tmpl w:val="D0AE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6"/>
  </w:num>
  <w:num w:numId="4">
    <w:abstractNumId w:val="15"/>
  </w:num>
  <w:num w:numId="5">
    <w:abstractNumId w:val="6"/>
  </w:num>
  <w:num w:numId="6">
    <w:abstractNumId w:val="2"/>
  </w:num>
  <w:num w:numId="7">
    <w:abstractNumId w:val="10"/>
  </w:num>
  <w:num w:numId="8">
    <w:abstractNumId w:val="13"/>
  </w:num>
  <w:num w:numId="9">
    <w:abstractNumId w:val="4"/>
  </w:num>
  <w:num w:numId="10">
    <w:abstractNumId w:val="17"/>
  </w:num>
  <w:num w:numId="11">
    <w:abstractNumId w:val="12"/>
  </w:num>
  <w:num w:numId="12">
    <w:abstractNumId w:val="1"/>
  </w:num>
  <w:num w:numId="13">
    <w:abstractNumId w:val="11"/>
  </w:num>
  <w:num w:numId="14">
    <w:abstractNumId w:val="14"/>
  </w:num>
  <w:num w:numId="15">
    <w:abstractNumId w:val="7"/>
  </w:num>
  <w:num w:numId="16">
    <w:abstractNumId w:val="8"/>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32853"/>
    <w:rsid w:val="000448E7"/>
    <w:rsid w:val="0007114F"/>
    <w:rsid w:val="00074379"/>
    <w:rsid w:val="00077487"/>
    <w:rsid w:val="000B7DAB"/>
    <w:rsid w:val="000C7FFE"/>
    <w:rsid w:val="000D0F1F"/>
    <w:rsid w:val="000D1BA8"/>
    <w:rsid w:val="00125DD0"/>
    <w:rsid w:val="00130EAA"/>
    <w:rsid w:val="00135E94"/>
    <w:rsid w:val="00142512"/>
    <w:rsid w:val="00147834"/>
    <w:rsid w:val="001B7563"/>
    <w:rsid w:val="001C02A6"/>
    <w:rsid w:val="001D596A"/>
    <w:rsid w:val="001D7B9F"/>
    <w:rsid w:val="001E2DF6"/>
    <w:rsid w:val="002148D2"/>
    <w:rsid w:val="00244EDB"/>
    <w:rsid w:val="0028435D"/>
    <w:rsid w:val="002E0599"/>
    <w:rsid w:val="00311127"/>
    <w:rsid w:val="00330899"/>
    <w:rsid w:val="00341F66"/>
    <w:rsid w:val="00353B57"/>
    <w:rsid w:val="003A64E3"/>
    <w:rsid w:val="003C0E8B"/>
    <w:rsid w:val="003E5C39"/>
    <w:rsid w:val="0040317C"/>
    <w:rsid w:val="004102C7"/>
    <w:rsid w:val="00414AF0"/>
    <w:rsid w:val="00485EAB"/>
    <w:rsid w:val="004A278F"/>
    <w:rsid w:val="004C32B2"/>
    <w:rsid w:val="00515B64"/>
    <w:rsid w:val="00520090"/>
    <w:rsid w:val="00550420"/>
    <w:rsid w:val="005720F6"/>
    <w:rsid w:val="005823AC"/>
    <w:rsid w:val="00587D7C"/>
    <w:rsid w:val="005D67AC"/>
    <w:rsid w:val="005E26CF"/>
    <w:rsid w:val="005E73F2"/>
    <w:rsid w:val="0061795C"/>
    <w:rsid w:val="006410FC"/>
    <w:rsid w:val="00645ED3"/>
    <w:rsid w:val="00655E98"/>
    <w:rsid w:val="00680F4E"/>
    <w:rsid w:val="006A2605"/>
    <w:rsid w:val="006C472E"/>
    <w:rsid w:val="006E51DC"/>
    <w:rsid w:val="007B59B4"/>
    <w:rsid w:val="007B6A6B"/>
    <w:rsid w:val="007D353E"/>
    <w:rsid w:val="007E1164"/>
    <w:rsid w:val="007F2B94"/>
    <w:rsid w:val="008233B2"/>
    <w:rsid w:val="00861E1F"/>
    <w:rsid w:val="008702A2"/>
    <w:rsid w:val="0088135C"/>
    <w:rsid w:val="0089676B"/>
    <w:rsid w:val="008E1E80"/>
    <w:rsid w:val="008F5BD9"/>
    <w:rsid w:val="00915FD5"/>
    <w:rsid w:val="00956987"/>
    <w:rsid w:val="009873BE"/>
    <w:rsid w:val="0099390A"/>
    <w:rsid w:val="009A6F08"/>
    <w:rsid w:val="009B5B82"/>
    <w:rsid w:val="009D4769"/>
    <w:rsid w:val="009F25E5"/>
    <w:rsid w:val="00A374B2"/>
    <w:rsid w:val="00A4483A"/>
    <w:rsid w:val="00A807C6"/>
    <w:rsid w:val="00A9046E"/>
    <w:rsid w:val="00AC0FD4"/>
    <w:rsid w:val="00B06CA5"/>
    <w:rsid w:val="00B305A3"/>
    <w:rsid w:val="00BA317B"/>
    <w:rsid w:val="00BC2BCC"/>
    <w:rsid w:val="00BE2A14"/>
    <w:rsid w:val="00C1776E"/>
    <w:rsid w:val="00C47E7D"/>
    <w:rsid w:val="00CF54B7"/>
    <w:rsid w:val="00DC6E4E"/>
    <w:rsid w:val="00E526C5"/>
    <w:rsid w:val="00E73199"/>
    <w:rsid w:val="00E74F68"/>
    <w:rsid w:val="00E90396"/>
    <w:rsid w:val="00E94619"/>
    <w:rsid w:val="00EB1B39"/>
    <w:rsid w:val="00EE6E53"/>
    <w:rsid w:val="00F06777"/>
    <w:rsid w:val="00F6063D"/>
    <w:rsid w:val="00F7306E"/>
    <w:rsid w:val="00F849B1"/>
    <w:rsid w:val="00FB0A47"/>
    <w:rsid w:val="00FD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821699883">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3</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Dastan Kurdstan</cp:lastModifiedBy>
  <cp:revision>10</cp:revision>
  <dcterms:created xsi:type="dcterms:W3CDTF">2019-11-12T12:32:00Z</dcterms:created>
  <dcterms:modified xsi:type="dcterms:W3CDTF">2019-12-12T20:02:00Z</dcterms:modified>
</cp:coreProperties>
</file>